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CF6B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650EF7E3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0A48AC44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2105564A" w14:textId="77777777" w:rsidR="00AF0A98" w:rsidRPr="00AF0A98" w:rsidRDefault="00AF0A98" w:rsidP="00AF0A98">
      <w:pPr>
        <w:keepNext/>
        <w:jc w:val="center"/>
        <w:outlineLvl w:val="0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 xml:space="preserve">Решение </w:t>
      </w:r>
      <w:r w:rsidRPr="00AF0A98">
        <w:rPr>
          <w:rFonts w:eastAsia="Times New Roman"/>
          <w:b/>
        </w:rPr>
        <w:t>СОВЕТА</w:t>
      </w:r>
    </w:p>
    <w:p w14:paraId="64CC2774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  <w:caps/>
        </w:rPr>
        <w:t>№ 11/25-</w:t>
      </w:r>
      <w:r w:rsidR="00F65CEE">
        <w:rPr>
          <w:rFonts w:eastAsia="Times New Roman"/>
          <w:b/>
          <w:caps/>
        </w:rPr>
        <w:t>30</w:t>
      </w:r>
      <w:r w:rsidRPr="00AF0A98">
        <w:rPr>
          <w:rFonts w:eastAsia="Times New Roman"/>
          <w:b/>
          <w:caps/>
        </w:rPr>
        <w:t xml:space="preserve"> </w:t>
      </w:r>
      <w:r w:rsidRPr="00AF0A98">
        <w:rPr>
          <w:rFonts w:eastAsia="Times New Roman"/>
          <w:b/>
        </w:rPr>
        <w:t>от 17 июля 2019 г.</w:t>
      </w:r>
    </w:p>
    <w:p w14:paraId="07126D6D" w14:textId="77777777" w:rsidR="00AF0A98" w:rsidRPr="00AF0A98" w:rsidRDefault="00AF0A98" w:rsidP="00AF0A98">
      <w:pPr>
        <w:jc w:val="center"/>
        <w:rPr>
          <w:rFonts w:eastAsia="Times New Roman"/>
          <w:b/>
        </w:rPr>
      </w:pPr>
    </w:p>
    <w:p w14:paraId="68FCB1BB" w14:textId="77777777" w:rsidR="00AF0A98" w:rsidRPr="00AF0A98" w:rsidRDefault="00AF0A98" w:rsidP="00AF0A98">
      <w:pPr>
        <w:jc w:val="center"/>
        <w:rPr>
          <w:rFonts w:eastAsia="Times New Roman"/>
          <w:b/>
        </w:rPr>
      </w:pPr>
      <w:r w:rsidRPr="00AF0A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413B498C" w14:textId="02515423" w:rsidR="00AF0A98" w:rsidRPr="00AF0A98" w:rsidRDefault="002055ED" w:rsidP="00AF0A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С.И.А.</w:t>
      </w:r>
    </w:p>
    <w:p w14:paraId="1A8147F1" w14:textId="77777777" w:rsidR="00AF0A98" w:rsidRPr="002055ED" w:rsidRDefault="00AF0A98" w:rsidP="00AF0A98">
      <w:pPr>
        <w:ind w:firstLine="680"/>
        <w:jc w:val="both"/>
        <w:rPr>
          <w:rFonts w:eastAsia="Times New Roman"/>
          <w:sz w:val="8"/>
          <w:szCs w:val="8"/>
        </w:rPr>
      </w:pPr>
      <w:bookmarkStart w:id="0" w:name="_Hlk536610482"/>
      <w:bookmarkStart w:id="1" w:name="_Hlk536610596"/>
    </w:p>
    <w:p w14:paraId="6CB1B859" w14:textId="77777777" w:rsidR="00AF0A98" w:rsidRPr="00AF0A98" w:rsidRDefault="00AF0A98" w:rsidP="00AF0A98">
      <w:pPr>
        <w:ind w:firstLine="680"/>
        <w:jc w:val="both"/>
        <w:rPr>
          <w:rFonts w:eastAsia="Times New Roman"/>
        </w:rPr>
      </w:pPr>
      <w:r w:rsidRPr="00AF0A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Совета: Галоганов А.П., </w:t>
      </w:r>
      <w:proofErr w:type="spellStart"/>
      <w:r w:rsidRPr="00AF0A98">
        <w:rPr>
          <w:rFonts w:eastAsia="Times New Roman"/>
        </w:rPr>
        <w:t>Гонопольский</w:t>
      </w:r>
      <w:proofErr w:type="spellEnd"/>
      <w:r w:rsidRPr="00AF0A98">
        <w:rPr>
          <w:rFonts w:eastAsia="Times New Roman"/>
        </w:rPr>
        <w:t xml:space="preserve"> Р.М., Куркин В.Е., Павлухин А.А., </w:t>
      </w:r>
      <w:proofErr w:type="spellStart"/>
      <w:r w:rsidRPr="00AF0A98">
        <w:rPr>
          <w:rFonts w:eastAsia="Times New Roman"/>
        </w:rPr>
        <w:t>Пайгачкин</w:t>
      </w:r>
      <w:proofErr w:type="spellEnd"/>
      <w:r w:rsidRPr="00AF0A98">
        <w:rPr>
          <w:rFonts w:eastAsia="Times New Roman"/>
        </w:rPr>
        <w:t xml:space="preserve"> Ю.В., Свиридов О.В., </w:t>
      </w:r>
      <w:proofErr w:type="spellStart"/>
      <w:r w:rsidRPr="00AF0A98">
        <w:rPr>
          <w:rFonts w:eastAsia="Times New Roman"/>
        </w:rPr>
        <w:t>Толчеев</w:t>
      </w:r>
      <w:proofErr w:type="spellEnd"/>
      <w:r w:rsidRPr="00AF0A98">
        <w:rPr>
          <w:rFonts w:eastAsia="Times New Roman"/>
        </w:rPr>
        <w:t xml:space="preserve"> М.Н., Царьков П.В., Цветкова А.И., Юрлов П.П.</w:t>
      </w:r>
      <w:bookmarkEnd w:id="0"/>
    </w:p>
    <w:bookmarkEnd w:id="1"/>
    <w:p w14:paraId="78FA1954" w14:textId="77777777" w:rsidR="00AF0A98" w:rsidRPr="00AF0A98" w:rsidRDefault="00AF0A98" w:rsidP="00AF0A98">
      <w:pPr>
        <w:ind w:firstLine="708"/>
        <w:jc w:val="both"/>
        <w:rPr>
          <w:rFonts w:eastAsia="Times New Roman"/>
        </w:rPr>
      </w:pPr>
      <w:r w:rsidRPr="00AF0A98">
        <w:rPr>
          <w:rFonts w:eastAsia="Times New Roman"/>
        </w:rPr>
        <w:t>Кворум имеется, заседание считается правомочным.</w:t>
      </w:r>
    </w:p>
    <w:p w14:paraId="2DAA940B" w14:textId="25413202" w:rsidR="006E2887" w:rsidRDefault="006E2887" w:rsidP="006E2887">
      <w:pPr>
        <w:ind w:firstLine="708"/>
        <w:jc w:val="both"/>
        <w:rPr>
          <w:rFonts w:eastAsia="Times New Roman"/>
        </w:rPr>
      </w:pPr>
      <w:r w:rsidRPr="006E2887">
        <w:rPr>
          <w:rFonts w:eastAsia="Times New Roman"/>
        </w:rPr>
        <w:t>Совет</w:t>
      </w:r>
      <w:r w:rsidR="00184A30">
        <w:rPr>
          <w:rFonts w:eastAsia="Times New Roman"/>
        </w:rPr>
        <w:t>,</w:t>
      </w:r>
      <w:r w:rsidRPr="006E2887">
        <w:rPr>
          <w:rFonts w:eastAsia="Times New Roman"/>
        </w:rPr>
        <w:t xml:space="preserve"> рассмотрев в закрытом заседании дисциплинарное производство в отношении адвоката </w:t>
      </w:r>
      <w:r w:rsidR="00F731F9">
        <w:rPr>
          <w:rFonts w:eastAsia="Times New Roman"/>
        </w:rPr>
        <w:t>С</w:t>
      </w:r>
      <w:r w:rsidR="002055ED">
        <w:rPr>
          <w:rFonts w:eastAsia="Times New Roman"/>
        </w:rPr>
        <w:t>.</w:t>
      </w:r>
      <w:r w:rsidR="00F731F9">
        <w:rPr>
          <w:rFonts w:eastAsia="Times New Roman"/>
        </w:rPr>
        <w:t>И.А</w:t>
      </w:r>
      <w:r w:rsidRPr="006E2887">
        <w:rPr>
          <w:rFonts w:eastAsia="Times New Roman"/>
        </w:rPr>
        <w:t>.,</w:t>
      </w:r>
    </w:p>
    <w:p w14:paraId="03FE2C76" w14:textId="77777777" w:rsidR="00AF0A98" w:rsidRPr="002055ED" w:rsidRDefault="00AF0A98" w:rsidP="006E2887">
      <w:pPr>
        <w:ind w:firstLine="708"/>
        <w:jc w:val="both"/>
        <w:rPr>
          <w:rFonts w:eastAsia="Times New Roman"/>
          <w:sz w:val="8"/>
          <w:szCs w:val="8"/>
        </w:rPr>
      </w:pPr>
    </w:p>
    <w:p w14:paraId="48FC62C3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1565C003" w14:textId="77777777" w:rsidR="00DF0047" w:rsidRPr="002055ED" w:rsidRDefault="00DF0047" w:rsidP="00831C9D">
      <w:pPr>
        <w:jc w:val="center"/>
        <w:rPr>
          <w:b/>
          <w:sz w:val="8"/>
          <w:szCs w:val="8"/>
        </w:rPr>
      </w:pPr>
    </w:p>
    <w:p w14:paraId="7B83FF83" w14:textId="0DE0B11C" w:rsidR="00F731F9" w:rsidRDefault="00F731F9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731F9">
        <w:t xml:space="preserve">В Адвокатскую палату Московской области 13.05.2019г. поступила жалоба доверителя </w:t>
      </w:r>
      <w:r w:rsidR="002055ED">
        <w:t>А.О.Д.</w:t>
      </w:r>
      <w:r>
        <w:t xml:space="preserve"> в</w:t>
      </w:r>
      <w:r w:rsidRPr="00F731F9">
        <w:t xml:space="preserve"> отношении адвоката </w:t>
      </w:r>
      <w:r w:rsidR="002055ED">
        <w:t>С.И.А.</w:t>
      </w:r>
      <w:r w:rsidRPr="00F731F9">
        <w:t>, имеющего регистрационный номер</w:t>
      </w:r>
      <w:proofErr w:type="gramStart"/>
      <w:r w:rsidRPr="00F731F9">
        <w:t xml:space="preserve"> </w:t>
      </w:r>
      <w:r w:rsidR="002055ED">
        <w:t>….</w:t>
      </w:r>
      <w:proofErr w:type="gramEnd"/>
      <w:r w:rsidR="002055ED">
        <w:t>.</w:t>
      </w:r>
      <w:r>
        <w:t xml:space="preserve"> </w:t>
      </w:r>
      <w:r w:rsidRPr="00F731F9">
        <w:t xml:space="preserve">в реестре адвокатов Московской области, избранная форма адвокатского образования – </w:t>
      </w:r>
      <w:r w:rsidR="002055ED">
        <w:t>…..</w:t>
      </w:r>
    </w:p>
    <w:p w14:paraId="11EE4F49" w14:textId="77777777" w:rsidR="00441291" w:rsidRDefault="00441291" w:rsidP="00441291">
      <w:pPr>
        <w:pStyle w:val="af"/>
        <w:ind w:firstLine="708"/>
        <w:jc w:val="both"/>
      </w:pPr>
      <w:r>
        <w:t>В жалобе указывается, что адвокат на основании соглашения принял поручение представлять интересы заявителя в суде по спору о взыскании морального вреда, причиненного ДТП. Адвокату был выплачен гонорар в размере 50 000 руб.</w:t>
      </w:r>
    </w:p>
    <w:p w14:paraId="7E645F62" w14:textId="48030BA0" w:rsidR="00441291" w:rsidRPr="005958C3" w:rsidRDefault="00441291" w:rsidP="00441291">
      <w:pPr>
        <w:pStyle w:val="af"/>
        <w:ind w:firstLine="708"/>
        <w:jc w:val="both"/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С</w:t>
      </w:r>
      <w:r w:rsidR="002055ED">
        <w:rPr>
          <w:szCs w:val="24"/>
        </w:rPr>
        <w:t>.</w:t>
      </w:r>
      <w:r>
        <w:rPr>
          <w:szCs w:val="24"/>
        </w:rPr>
        <w:t xml:space="preserve">И.А. </w:t>
      </w:r>
      <w:r>
        <w:t xml:space="preserve">не исполнил поручение, предусмотренное соглашением 01.04.2018 г., </w:t>
      </w:r>
      <w:r>
        <w:rPr>
          <w:szCs w:val="24"/>
        </w:rPr>
        <w:t>не представил отчет о проделанной работе и отказался вернуть неотработанное вознаграждение.</w:t>
      </w:r>
    </w:p>
    <w:p w14:paraId="6BAC37D2" w14:textId="77777777" w:rsidR="006E2887" w:rsidRDefault="00F731F9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21.05.2019 р</w:t>
      </w:r>
      <w:r w:rsidR="006E2887">
        <w:t xml:space="preserve">аспоряжением </w:t>
      </w:r>
      <w:r w:rsidR="006E2887" w:rsidRPr="000C6D4C">
        <w:t>Президента Адвокатской палаты Московской области в отношении адвоката возбуждено дисциплинарное производство.</w:t>
      </w:r>
    </w:p>
    <w:p w14:paraId="48E671FE" w14:textId="026F23C7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AF0A98">
        <w:t>4</w:t>
      </w:r>
      <w:r w:rsidR="008D727F">
        <w:t>.</w:t>
      </w:r>
      <w:r w:rsidR="00AF0A98">
        <w:t>06</w:t>
      </w:r>
      <w:r w:rsidR="006E2887">
        <w:t>.</w:t>
      </w:r>
      <w:r w:rsidR="00F803B1" w:rsidRPr="00B1674D">
        <w:t>201</w:t>
      </w:r>
      <w:r w:rsidR="006E2887">
        <w:t>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F731F9" w:rsidRPr="00110706">
        <w:t>о наличии в д</w:t>
      </w:r>
      <w:r w:rsidR="00F731F9">
        <w:t xml:space="preserve">ействиях (бездействии) адвоката </w:t>
      </w:r>
      <w:r w:rsidR="002055ED">
        <w:t>С.И.А.</w:t>
      </w:r>
      <w:r w:rsidR="00F731F9">
        <w:t xml:space="preserve"> </w:t>
      </w:r>
      <w:r w:rsidR="00F731F9" w:rsidRPr="00110706">
        <w:t>нарушений норм законодательства об адвокатской деятельности</w:t>
      </w:r>
      <w:r w:rsidR="00F731F9" w:rsidRPr="000737FB">
        <w:t xml:space="preserve"> и адвокатуре и Кодекса профессиональной этики адвоката,</w:t>
      </w:r>
      <w:r w:rsidR="00F731F9">
        <w:t xml:space="preserve"> а именно нарушений </w:t>
      </w:r>
      <w:proofErr w:type="spellStart"/>
      <w:r w:rsidR="00F731F9">
        <w:t>пп</w:t>
      </w:r>
      <w:proofErr w:type="spellEnd"/>
      <w:r w:rsidR="00F731F9">
        <w:t xml:space="preserve">. 1 </w:t>
      </w:r>
      <w:r w:rsidR="00F731F9" w:rsidRPr="008E0CA1">
        <w:t>п. 1 ст. 7 ФЗ «Об адвокатской деятельности и адвокатуре в РФ», п. 1 ст. 8, п. 6 ст. 10 Кодекса профессиональной этики адвоката, и ненадлежащем исполнении своих обязанностей перед доверителем А</w:t>
      </w:r>
      <w:r w:rsidR="002055ED">
        <w:t>.</w:t>
      </w:r>
      <w:r w:rsidR="00F731F9" w:rsidRPr="008E0CA1">
        <w:t>О.В.</w:t>
      </w:r>
      <w:r w:rsidR="00F731F9">
        <w:t>, которое выразилось в том, что адвокат не исполнил поручение, предусмотренное соглашением 01.04.2018 г., не представил отчет о проделанной работе, не определил размер неотработанного вознаграждения и не предпринял мер по его возврату доверителю.</w:t>
      </w:r>
    </w:p>
    <w:p w14:paraId="4BAFFD1B" w14:textId="77777777" w:rsidR="00E963CD" w:rsidRPr="00B1674D" w:rsidRDefault="00E442E7" w:rsidP="00F731F9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398DDADD" w14:textId="6495EE67" w:rsidR="00F731F9" w:rsidRDefault="00257F37" w:rsidP="00F731F9">
      <w:pPr>
        <w:jc w:val="both"/>
      </w:pPr>
      <w:r>
        <w:t xml:space="preserve">          </w:t>
      </w:r>
      <w:r w:rsidR="00F731F9">
        <w:tab/>
        <w:t xml:space="preserve">Решением Совета </w:t>
      </w:r>
      <w:r w:rsidR="00F731F9" w:rsidRPr="00F731F9">
        <w:rPr>
          <w:bCs/>
          <w:caps/>
        </w:rPr>
        <w:t xml:space="preserve">№ 9/14-2 </w:t>
      </w:r>
      <w:r w:rsidR="00F731F9" w:rsidRPr="00F731F9">
        <w:rPr>
          <w:bCs/>
        </w:rPr>
        <w:t>от 22 мая 2019 г.</w:t>
      </w:r>
      <w:r w:rsidR="00F731F9" w:rsidRPr="00F731F9">
        <w:t xml:space="preserve"> </w:t>
      </w:r>
      <w:r w:rsidR="00F731F9" w:rsidRPr="00B1674D">
        <w:t>статус адвоката</w:t>
      </w:r>
      <w:r w:rsidR="00F731F9">
        <w:t xml:space="preserve"> </w:t>
      </w:r>
      <w:r w:rsidR="002055ED">
        <w:t>С.И.А.</w:t>
      </w:r>
      <w:r w:rsidR="00F731F9">
        <w:t>, имеющего регистрационный номер</w:t>
      </w:r>
      <w:proofErr w:type="gramStart"/>
      <w:r w:rsidR="00F731F9">
        <w:t xml:space="preserve"> </w:t>
      </w:r>
      <w:r w:rsidR="002055ED">
        <w:t>….</w:t>
      </w:r>
      <w:proofErr w:type="gramEnd"/>
      <w:r w:rsidR="002055ED">
        <w:t>.</w:t>
      </w:r>
      <w:r w:rsidR="00F731F9">
        <w:t xml:space="preserve"> </w:t>
      </w:r>
      <w:r w:rsidR="00F731F9" w:rsidRPr="00B1674D">
        <w:t>в реестре адвокатов Московской области</w:t>
      </w:r>
      <w:r w:rsidR="00F731F9">
        <w:t>, прекращен.</w:t>
      </w:r>
    </w:p>
    <w:p w14:paraId="121212E6" w14:textId="77777777" w:rsidR="006E2887" w:rsidRDefault="006E2887" w:rsidP="00F731F9">
      <w:pPr>
        <w:ind w:firstLine="709"/>
        <w:jc w:val="both"/>
      </w:pPr>
      <w:r>
        <w:t xml:space="preserve">Таким образом, </w:t>
      </w:r>
      <w:r w:rsidR="00257F37">
        <w:t>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5A6BC763" w14:textId="77777777" w:rsidR="00F731F9" w:rsidRDefault="00B70A5A" w:rsidP="00F731F9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73CD05E4" w14:textId="77777777" w:rsidR="00F731F9" w:rsidRPr="002055ED" w:rsidRDefault="00F731F9" w:rsidP="00F731F9">
      <w:pPr>
        <w:ind w:firstLine="709"/>
        <w:jc w:val="both"/>
        <w:rPr>
          <w:sz w:val="8"/>
          <w:szCs w:val="8"/>
        </w:rPr>
      </w:pPr>
    </w:p>
    <w:p w14:paraId="7D56C695" w14:textId="66E7E432" w:rsidR="00257F37" w:rsidRPr="006E2887" w:rsidRDefault="00B70A5A" w:rsidP="002055ED">
      <w:pPr>
        <w:jc w:val="center"/>
        <w:rPr>
          <w:b/>
        </w:rPr>
      </w:pPr>
      <w:r w:rsidRPr="00F46FF8">
        <w:rPr>
          <w:b/>
        </w:rPr>
        <w:t>РЕШИЛ:</w:t>
      </w:r>
    </w:p>
    <w:p w14:paraId="050D2F61" w14:textId="452AD776" w:rsidR="00257F37" w:rsidRDefault="00B70A5A" w:rsidP="00257F37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2055ED">
        <w:t>С.И.А.</w:t>
      </w:r>
      <w:r w:rsidR="00F731F9" w:rsidRPr="00F731F9">
        <w:t>, имеющего регистрационный номер</w:t>
      </w:r>
      <w:proofErr w:type="gramStart"/>
      <w:r w:rsidR="00F731F9" w:rsidRPr="00F731F9">
        <w:t xml:space="preserve"> </w:t>
      </w:r>
      <w:r w:rsidR="002055ED">
        <w:t>….</w:t>
      </w:r>
      <w:proofErr w:type="gramEnd"/>
      <w:r w:rsidR="002055ED">
        <w:t>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5DF496B" w14:textId="77777777" w:rsidR="00545D96" w:rsidRPr="00B1674D" w:rsidRDefault="00545D96" w:rsidP="00257F37">
      <w:pPr>
        <w:pStyle w:val="a8"/>
        <w:ind w:right="-7" w:firstLine="709"/>
        <w:jc w:val="both"/>
      </w:pPr>
      <w:r w:rsidRPr="00B1674D"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14:paraId="42107C04" w14:textId="77777777"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5416" w14:textId="77777777" w:rsidR="00D87968" w:rsidRDefault="00D87968" w:rsidP="00C01A07">
      <w:r>
        <w:separator/>
      </w:r>
    </w:p>
  </w:endnote>
  <w:endnote w:type="continuationSeparator" w:id="0">
    <w:p w14:paraId="3D74A197" w14:textId="77777777" w:rsidR="00D87968" w:rsidRDefault="00D8796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  <w:docPartObj>
        <w:docPartGallery w:val="Page Numbers (Bottom of Page)"/>
        <w:docPartUnique/>
      </w:docPartObj>
    </w:sdtPr>
    <w:sdtEndPr/>
    <w:sdtContent>
      <w:p w14:paraId="35BB97A8" w14:textId="77777777" w:rsidR="0099383B" w:rsidRDefault="00993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5D235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7FBF" w14:textId="77777777" w:rsidR="00D87968" w:rsidRDefault="00D87968" w:rsidP="00C01A07">
      <w:r>
        <w:separator/>
      </w:r>
    </w:p>
  </w:footnote>
  <w:footnote w:type="continuationSeparator" w:id="0">
    <w:p w14:paraId="7250591A" w14:textId="77777777" w:rsidR="00D87968" w:rsidRDefault="00D87968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4A30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55ED"/>
    <w:rsid w:val="00207F99"/>
    <w:rsid w:val="00222E53"/>
    <w:rsid w:val="002274DB"/>
    <w:rsid w:val="00227DA3"/>
    <w:rsid w:val="002340CA"/>
    <w:rsid w:val="0023771F"/>
    <w:rsid w:val="002424A0"/>
    <w:rsid w:val="00254C8C"/>
    <w:rsid w:val="00257F37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2FD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1291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69A7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2887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AF0A98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87968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5CEE"/>
    <w:rsid w:val="00F67483"/>
    <w:rsid w:val="00F72EA9"/>
    <w:rsid w:val="00F731F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E465"/>
  <w14:defaultImageDpi w14:val="32767"/>
  <w15:chartTrackingRefBased/>
  <w15:docId w15:val="{726C21FD-4DBB-421C-AAC7-D46F794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customStyle="1" w:styleId="af">
    <w:basedOn w:val="a"/>
    <w:next w:val="a8"/>
    <w:rsid w:val="00441291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23</cp:revision>
  <cp:lastPrinted>2018-11-26T09:15:00Z</cp:lastPrinted>
  <dcterms:created xsi:type="dcterms:W3CDTF">2018-10-29T13:35:00Z</dcterms:created>
  <dcterms:modified xsi:type="dcterms:W3CDTF">2022-04-01T09:19:00Z</dcterms:modified>
</cp:coreProperties>
</file>